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00" w:lineRule="exact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舟山</w:t>
      </w:r>
      <w:r>
        <w:rPr>
          <w:rFonts w:hint="eastAsia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</w:rPr>
        <w:t>青少年活动中心编外</w:t>
      </w:r>
      <w:r>
        <w:rPr>
          <w:rFonts w:hint="default"/>
          <w:sz w:val="32"/>
          <w:szCs w:val="32"/>
          <w:lang w:val="en"/>
        </w:rPr>
        <w:t>教师</w:t>
      </w:r>
      <w:r>
        <w:rPr>
          <w:rFonts w:hint="eastAsia"/>
          <w:sz w:val="32"/>
          <w:szCs w:val="32"/>
        </w:rPr>
        <w:t>应聘报名表</w:t>
      </w:r>
    </w:p>
    <w:bookmarkEnd w:id="0"/>
    <w:tbl>
      <w:tblPr>
        <w:tblStyle w:val="8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35"/>
        <w:gridCol w:w="737"/>
        <w:gridCol w:w="142"/>
        <w:gridCol w:w="546"/>
        <w:gridCol w:w="588"/>
        <w:gridCol w:w="141"/>
        <w:gridCol w:w="711"/>
        <w:gridCol w:w="140"/>
        <w:gridCol w:w="709"/>
        <w:gridCol w:w="992"/>
        <w:gridCol w:w="319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专业技术职称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是否取得教师资格证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是否具有教学经验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在职教育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（从高中开始、工作简历写明从事的岗位情况）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宋体"/>
                <w:bCs/>
                <w:kern w:val="0"/>
                <w:szCs w:val="21"/>
                <w:lang w:val="e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Cs w:val="21"/>
                <w:lang w:val="en"/>
              </w:rPr>
              <w:t>特长及奖惩情况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称谓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right="-107" w:rightChars="-51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r>
        <w:rPr>
          <w:rFonts w:hint="eastAsia" w:ascii="仿宋" w:hAnsi="仿宋" w:eastAsia="仿宋" w:cs="宋体"/>
          <w:kern w:val="0"/>
          <w:szCs w:val="21"/>
        </w:rPr>
        <w:t xml:space="preserve">                       承诺人签字：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zMxMDdlYWM4YmNjMjkwYWQxZmI4NjliZWNkNWMifQ=="/>
  </w:docVars>
  <w:rsids>
    <w:rsidRoot w:val="00172A27"/>
    <w:rsid w:val="00007194"/>
    <w:rsid w:val="00017287"/>
    <w:rsid w:val="00040470"/>
    <w:rsid w:val="00076BB6"/>
    <w:rsid w:val="000B7538"/>
    <w:rsid w:val="001A4C8F"/>
    <w:rsid w:val="00260FB2"/>
    <w:rsid w:val="00270D1C"/>
    <w:rsid w:val="002E1AA9"/>
    <w:rsid w:val="002F103E"/>
    <w:rsid w:val="003D4951"/>
    <w:rsid w:val="0042027C"/>
    <w:rsid w:val="00506918"/>
    <w:rsid w:val="005877AA"/>
    <w:rsid w:val="005A3DA1"/>
    <w:rsid w:val="005D1C4E"/>
    <w:rsid w:val="005D548B"/>
    <w:rsid w:val="00660756"/>
    <w:rsid w:val="006B18CB"/>
    <w:rsid w:val="006C652C"/>
    <w:rsid w:val="007D329B"/>
    <w:rsid w:val="00877E7E"/>
    <w:rsid w:val="00950F5D"/>
    <w:rsid w:val="00A81D33"/>
    <w:rsid w:val="00AE221C"/>
    <w:rsid w:val="00C10629"/>
    <w:rsid w:val="00D04EDC"/>
    <w:rsid w:val="00D4023C"/>
    <w:rsid w:val="00D71170"/>
    <w:rsid w:val="00D93E77"/>
    <w:rsid w:val="00E74AA7"/>
    <w:rsid w:val="00EB4E29"/>
    <w:rsid w:val="00F07568"/>
    <w:rsid w:val="0F7B50FF"/>
    <w:rsid w:val="3FBDBA32"/>
    <w:rsid w:val="4C8F99CA"/>
    <w:rsid w:val="5F7E74A6"/>
    <w:rsid w:val="5FFF76A3"/>
    <w:rsid w:val="6E0D647E"/>
    <w:rsid w:val="77FF7169"/>
    <w:rsid w:val="7A77CBAF"/>
    <w:rsid w:val="7DDF7A0A"/>
    <w:rsid w:val="7DEE8B5C"/>
    <w:rsid w:val="7FD7D94D"/>
    <w:rsid w:val="9D631A65"/>
    <w:rsid w:val="CA6FEE45"/>
    <w:rsid w:val="EEBF6F22"/>
    <w:rsid w:val="F65AA045"/>
    <w:rsid w:val="FE4A910C"/>
    <w:rsid w:val="FF6BEDA4"/>
    <w:rsid w:val="FFE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日期 Char"/>
    <w:basedOn w:val="10"/>
    <w:link w:val="4"/>
    <w:autoRedefine/>
    <w:semiHidden/>
    <w:qFormat/>
    <w:uiPriority w:val="99"/>
  </w:style>
  <w:style w:type="character" w:customStyle="1" w:styleId="17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1220</Characters>
  <Lines>10</Lines>
  <Paragraphs>2</Paragraphs>
  <TotalTime>47</TotalTime>
  <ScaleCrop>false</ScaleCrop>
  <LinksUpToDate>false</LinksUpToDate>
  <CharactersWithSpaces>1431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2019-06-29T22:35:00Z</dcterms:created>
  <dc:creator>Administrator</dc:creator>
  <cp:lastModifiedBy>青山几重</cp:lastModifiedBy>
  <dcterms:modified xsi:type="dcterms:W3CDTF">2024-07-10T15:11:29Z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6C885946D21543D8B016DD120D77DE53_13</vt:lpwstr>
  </property>
</Properties>
</file>